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170F21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980344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8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80344" w:rsidRDefault="00980344" w:rsidP="00980344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A30B47">
        <w:rPr>
          <w:b/>
          <w:bCs/>
          <w:i/>
          <w:iCs/>
          <w:snapToGrid w:val="0"/>
          <w:szCs w:val="28"/>
        </w:rPr>
        <w:t>Капитальный ремонт ЗиС ТП Николаевского РЭС СП "СЭС", филиал ХЭС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A30B47">
        <w:rPr>
          <w:b/>
          <w:bCs/>
          <w:szCs w:val="28"/>
        </w:rPr>
        <w:t>85801-РЕМ ПРОД-2020-ДРСК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980344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80344">
              <w:rPr>
                <w:rFonts w:ascii="Times New Roman" w:hAnsi="Times New Roman"/>
                <w:sz w:val="24"/>
                <w:szCs w:val="24"/>
              </w:rPr>
              <w:t>15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344">
              <w:rPr>
                <w:rFonts w:ascii="Times New Roman" w:hAnsi="Times New Roman"/>
                <w:sz w:val="24"/>
                <w:szCs w:val="24"/>
              </w:rPr>
              <w:t>мая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170F21">
        <w:rPr>
          <w:b/>
          <w:sz w:val="22"/>
          <w:szCs w:val="24"/>
        </w:rPr>
        <w:t>3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170F21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8034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344" w:rsidRPr="00D91FD4" w:rsidRDefault="00980344" w:rsidP="0098034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344" w:rsidRPr="00980344" w:rsidRDefault="00980344" w:rsidP="00980344">
            <w:pPr>
              <w:spacing w:line="240" w:lineRule="auto"/>
              <w:jc w:val="center"/>
              <w:rPr>
                <w:sz w:val="20"/>
                <w:szCs w:val="24"/>
              </w:rPr>
            </w:pPr>
            <w:r w:rsidRPr="00980344">
              <w:rPr>
                <w:sz w:val="20"/>
              </w:rPr>
              <w:t>387056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344" w:rsidRPr="00980344" w:rsidRDefault="00980344" w:rsidP="00980344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30.04.2020 03:17:21</w:t>
            </w:r>
          </w:p>
        </w:tc>
      </w:tr>
      <w:tr w:rsidR="0098034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344" w:rsidRPr="00D91FD4" w:rsidRDefault="00980344" w:rsidP="0098034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44" w:rsidRPr="00980344" w:rsidRDefault="00980344" w:rsidP="00980344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388081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44" w:rsidRPr="00980344" w:rsidRDefault="00980344" w:rsidP="00980344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05.05.2020 10:56:27</w:t>
            </w:r>
          </w:p>
        </w:tc>
      </w:tr>
      <w:tr w:rsidR="0098034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344" w:rsidRPr="00D91FD4" w:rsidRDefault="00980344" w:rsidP="0098034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44" w:rsidRPr="00980344" w:rsidRDefault="00980344" w:rsidP="00980344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389307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44" w:rsidRPr="00980344" w:rsidRDefault="00980344" w:rsidP="00980344">
            <w:pPr>
              <w:spacing w:line="240" w:lineRule="auto"/>
              <w:jc w:val="center"/>
              <w:rPr>
                <w:sz w:val="20"/>
              </w:rPr>
            </w:pPr>
            <w:r w:rsidRPr="00980344">
              <w:rPr>
                <w:sz w:val="20"/>
              </w:rPr>
              <w:t>07.05.2020 08:41:39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980344" w:rsidRPr="00892D49" w:rsidRDefault="00980344" w:rsidP="00980344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980344" w:rsidRPr="00892D49" w:rsidRDefault="00980344" w:rsidP="0098034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80344" w:rsidRPr="00892D49" w:rsidRDefault="00980344" w:rsidP="0098034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980344" w:rsidRPr="00892D49" w:rsidTr="0025005A">
        <w:trPr>
          <w:trHeight w:val="70"/>
        </w:trPr>
        <w:tc>
          <w:tcPr>
            <w:tcW w:w="851" w:type="dxa"/>
          </w:tcPr>
          <w:p w:rsidR="00980344" w:rsidRPr="00892D49" w:rsidRDefault="00980344" w:rsidP="0025005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980344" w:rsidRPr="00892D49" w:rsidRDefault="00980344" w:rsidP="0025005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980344" w:rsidRPr="00892D49" w:rsidRDefault="00980344" w:rsidP="0025005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980344" w:rsidRPr="00892D49" w:rsidTr="0025005A">
        <w:trPr>
          <w:trHeight w:val="70"/>
        </w:trPr>
        <w:tc>
          <w:tcPr>
            <w:tcW w:w="851" w:type="dxa"/>
          </w:tcPr>
          <w:p w:rsidR="00980344" w:rsidRPr="00892D49" w:rsidRDefault="00980344" w:rsidP="0025005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980344" w:rsidRDefault="00980344" w:rsidP="002500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t>387056</w:t>
            </w:r>
          </w:p>
        </w:tc>
        <w:tc>
          <w:tcPr>
            <w:tcW w:w="4535" w:type="dxa"/>
          </w:tcPr>
          <w:p w:rsidR="00980344" w:rsidRDefault="00980344" w:rsidP="0025005A">
            <w:pPr>
              <w:spacing w:line="240" w:lineRule="auto"/>
              <w:jc w:val="center"/>
            </w:pPr>
            <w:r>
              <w:t>30.04.2020 03:17:21</w:t>
            </w:r>
          </w:p>
        </w:tc>
      </w:tr>
      <w:tr w:rsidR="00980344" w:rsidRPr="00892D49" w:rsidTr="0025005A">
        <w:trPr>
          <w:trHeight w:val="70"/>
        </w:trPr>
        <w:tc>
          <w:tcPr>
            <w:tcW w:w="851" w:type="dxa"/>
          </w:tcPr>
          <w:p w:rsidR="00980344" w:rsidRPr="00892D49" w:rsidRDefault="00980344" w:rsidP="0025005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980344" w:rsidRDefault="00980344" w:rsidP="0025005A">
            <w:pPr>
              <w:spacing w:line="240" w:lineRule="auto"/>
              <w:jc w:val="center"/>
            </w:pPr>
            <w:r>
              <w:t>388081</w:t>
            </w:r>
          </w:p>
        </w:tc>
        <w:tc>
          <w:tcPr>
            <w:tcW w:w="4535" w:type="dxa"/>
          </w:tcPr>
          <w:p w:rsidR="00980344" w:rsidRDefault="00980344" w:rsidP="0025005A">
            <w:pPr>
              <w:spacing w:line="240" w:lineRule="auto"/>
              <w:jc w:val="center"/>
            </w:pPr>
            <w:r>
              <w:t>05.05.2020 10:56:27</w:t>
            </w:r>
          </w:p>
        </w:tc>
      </w:tr>
      <w:tr w:rsidR="00980344" w:rsidRPr="00892D49" w:rsidTr="0025005A">
        <w:trPr>
          <w:trHeight w:val="70"/>
        </w:trPr>
        <w:tc>
          <w:tcPr>
            <w:tcW w:w="851" w:type="dxa"/>
          </w:tcPr>
          <w:p w:rsidR="00980344" w:rsidRPr="00892D49" w:rsidRDefault="00980344" w:rsidP="0025005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980344" w:rsidRDefault="00980344" w:rsidP="0025005A">
            <w:pPr>
              <w:spacing w:line="240" w:lineRule="auto"/>
              <w:jc w:val="center"/>
            </w:pPr>
            <w:r>
              <w:t>389307</w:t>
            </w:r>
          </w:p>
        </w:tc>
        <w:tc>
          <w:tcPr>
            <w:tcW w:w="4535" w:type="dxa"/>
          </w:tcPr>
          <w:p w:rsidR="00980344" w:rsidRDefault="00980344" w:rsidP="0025005A">
            <w:pPr>
              <w:spacing w:line="240" w:lineRule="auto"/>
              <w:jc w:val="center"/>
            </w:pPr>
            <w:r>
              <w:t>07.05.2020 08:41:39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980344" w:rsidRDefault="00980344" w:rsidP="00980344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80344" w:rsidRDefault="00980344" w:rsidP="00980344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  <w:r>
        <w:rPr>
          <w:b/>
          <w:sz w:val="26"/>
          <w:szCs w:val="26"/>
        </w:rPr>
        <w:t xml:space="preserve"> 387056, 388081, 389307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 и к участию в процедуре аукциона, назначенного на 19.05.2020.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940" w:rsidRDefault="00043940" w:rsidP="00355095">
      <w:pPr>
        <w:spacing w:line="240" w:lineRule="auto"/>
      </w:pPr>
      <w:r>
        <w:separator/>
      </w:r>
    </w:p>
  </w:endnote>
  <w:endnote w:type="continuationSeparator" w:id="0">
    <w:p w:rsidR="00043940" w:rsidRDefault="0004394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940" w:rsidRDefault="00043940" w:rsidP="00355095">
      <w:pPr>
        <w:spacing w:line="240" w:lineRule="auto"/>
      </w:pPr>
      <w:r>
        <w:separator/>
      </w:r>
    </w:p>
  </w:footnote>
  <w:footnote w:type="continuationSeparator" w:id="0">
    <w:p w:rsidR="00043940" w:rsidRDefault="0004394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F7609-049A-47FB-A2F8-B8C81403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56</cp:revision>
  <cp:lastPrinted>2019-04-26T00:43:00Z</cp:lastPrinted>
  <dcterms:created xsi:type="dcterms:W3CDTF">2017-01-24T05:48:00Z</dcterms:created>
  <dcterms:modified xsi:type="dcterms:W3CDTF">2020-05-18T00:12:00Z</dcterms:modified>
</cp:coreProperties>
</file>